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F6EFF" w14:textId="707337F8" w:rsidR="007A1D9F" w:rsidRDefault="00D760BB">
      <w:r>
        <w:t>5/2/22</w:t>
      </w:r>
    </w:p>
    <w:p w14:paraId="25D11B7C" w14:textId="6A3731E4" w:rsidR="00484684" w:rsidRDefault="007A2773">
      <w:r>
        <w:t xml:space="preserve">Meeting was call into order by </w:t>
      </w:r>
      <w:r w:rsidR="00980B00">
        <w:t xml:space="preserve">Michael Bernardin </w:t>
      </w:r>
      <w:r>
        <w:t xml:space="preserve">at </w:t>
      </w:r>
      <w:r w:rsidR="00980B00">
        <w:t>7:0</w:t>
      </w:r>
      <w:r>
        <w:t>5pm</w:t>
      </w:r>
      <w:r w:rsidR="00980B00">
        <w:t xml:space="preserve"> in the Haddon Township Environmental &amp; Historical Center located at 143 E. Ormond Ave. </w:t>
      </w:r>
    </w:p>
    <w:p w14:paraId="03825097" w14:textId="611BD3DB" w:rsidR="00980B00" w:rsidRDefault="00484684">
      <w:r>
        <w:t>Attendance- Charles Welch, Ed</w:t>
      </w:r>
      <w:r w:rsidR="00980B00">
        <w:t>ward</w:t>
      </w:r>
      <w:r>
        <w:t xml:space="preserve"> </w:t>
      </w:r>
      <w:proofErr w:type="spellStart"/>
      <w:r>
        <w:t>Kales</w:t>
      </w:r>
      <w:r w:rsidR="00980B00">
        <w:t>se</w:t>
      </w:r>
      <w:proofErr w:type="spellEnd"/>
      <w:r>
        <w:t xml:space="preserve">, </w:t>
      </w:r>
      <w:r w:rsidR="00980B00">
        <w:t>and Michael</w:t>
      </w:r>
      <w:r>
        <w:t xml:space="preserve"> Bernardin</w:t>
      </w:r>
    </w:p>
    <w:p w14:paraId="19B36364" w14:textId="77777777" w:rsidR="00D760BB" w:rsidRDefault="00D760BB">
      <w:bookmarkStart w:id="0" w:name="_GoBack"/>
      <w:bookmarkEnd w:id="0"/>
    </w:p>
    <w:p w14:paraId="6D21DB40" w14:textId="3E45FB74" w:rsidR="00484684" w:rsidRDefault="00D760BB">
      <w:r>
        <w:t>Checking</w:t>
      </w:r>
      <w:r>
        <w:t xml:space="preserve">: </w:t>
      </w:r>
      <w:r w:rsidR="00484684">
        <w:t>$</w:t>
      </w:r>
      <w:r w:rsidR="00980B00">
        <w:t>24,254.95</w:t>
      </w:r>
    </w:p>
    <w:p w14:paraId="692663B3" w14:textId="64B59A72" w:rsidR="00484684" w:rsidRDefault="00D760BB">
      <w:r>
        <w:t xml:space="preserve">Savings: </w:t>
      </w:r>
      <w:r w:rsidR="00980B00">
        <w:t>$100,057.62</w:t>
      </w:r>
    </w:p>
    <w:p w14:paraId="31B4A533" w14:textId="3651C395" w:rsidR="00484684" w:rsidRDefault="00D760BB">
      <w:r>
        <w:t xml:space="preserve">Total: </w:t>
      </w:r>
      <w:r w:rsidR="00484684">
        <w:t>$</w:t>
      </w:r>
      <w:r w:rsidR="00980B00">
        <w:t>124,312.57</w:t>
      </w:r>
    </w:p>
    <w:p w14:paraId="34096466" w14:textId="1A335892" w:rsidR="00980B00" w:rsidRDefault="00980B00"/>
    <w:p w14:paraId="3ED9870C" w14:textId="34CB25F9" w:rsidR="00980B00" w:rsidRDefault="00980B00">
      <w:r>
        <w:t>Billed paid in the amount of $569.20</w:t>
      </w:r>
      <w:r w:rsidR="00983F43">
        <w:t xml:space="preserve"> to Color Source for the election.  The payment included 11” Fire Election Ballots ($487.20) and the Instruction Sheets ($82.60).  The bill was paid on 4/15/22 with check #862.  </w:t>
      </w:r>
    </w:p>
    <w:p w14:paraId="1541CD28" w14:textId="0075E68D" w:rsidR="0073462A" w:rsidRDefault="00980B00">
      <w:r>
        <w:t>Billed paid in the amount of $70</w:t>
      </w:r>
      <w:r w:rsidR="00637563">
        <w:t>.00</w:t>
      </w:r>
      <w:r>
        <w:t xml:space="preserve"> for twelve months of a P.O. Box.  The bill was paid on 4/16/22 with check #863. </w:t>
      </w:r>
    </w:p>
    <w:p w14:paraId="3844C0C5" w14:textId="66EFBA9A" w:rsidR="00983F43" w:rsidRDefault="00983F43">
      <w:r>
        <w:t xml:space="preserve">Motion to pay bills by Charles </w:t>
      </w:r>
      <w:proofErr w:type="spellStart"/>
      <w:r>
        <w:t>Welsch</w:t>
      </w:r>
      <w:proofErr w:type="spellEnd"/>
      <w:r>
        <w:t xml:space="preserve">, second by Edward </w:t>
      </w:r>
      <w:proofErr w:type="spellStart"/>
      <w:r>
        <w:t>Kalesse</w:t>
      </w:r>
      <w:proofErr w:type="spellEnd"/>
      <w:r>
        <w:t xml:space="preserve">. </w:t>
      </w:r>
    </w:p>
    <w:p w14:paraId="03C1AD13" w14:textId="10E6110B" w:rsidR="00983F43" w:rsidRDefault="00983F43">
      <w:r>
        <w:t xml:space="preserve">Took portraits for the new website.  </w:t>
      </w:r>
    </w:p>
    <w:p w14:paraId="6528886B" w14:textId="47B9271E" w:rsidR="00983F43" w:rsidRDefault="00983F43">
      <w:r>
        <w:t xml:space="preserve">Edward discussed the status of our current audit.  </w:t>
      </w:r>
    </w:p>
    <w:p w14:paraId="0E6BC40F" w14:textId="5B1561DE" w:rsidR="00983F43" w:rsidRDefault="00983F43">
      <w:r>
        <w:t>Discussed available office space in town.  Michael Bernardin will schedule an appointment to for the commissioners to see 342 Haddon Avenue to see if it me</w:t>
      </w:r>
      <w:r w:rsidR="00637563">
        <w:t>ets the B</w:t>
      </w:r>
      <w:r>
        <w:t>oard</w:t>
      </w:r>
      <w:r w:rsidR="00637563">
        <w:t>’</w:t>
      </w:r>
      <w:r>
        <w:t xml:space="preserve">s criteria.  </w:t>
      </w:r>
    </w:p>
    <w:p w14:paraId="1A7D320B" w14:textId="7D2B7D89" w:rsidR="006222B3" w:rsidRDefault="00980B00">
      <w:r>
        <w:t>End meeting time 7:37pm</w:t>
      </w:r>
    </w:p>
    <w:p w14:paraId="531AD944" w14:textId="77777777" w:rsidR="00484684" w:rsidRDefault="00484684"/>
    <w:p w14:paraId="1C453E88" w14:textId="77777777" w:rsidR="00484684" w:rsidRDefault="00484684"/>
    <w:p w14:paraId="2EC0F406" w14:textId="77777777" w:rsidR="00484684" w:rsidRDefault="00484684"/>
    <w:p w14:paraId="5339DAF7" w14:textId="6D9206A7" w:rsidR="00484684" w:rsidRDefault="00484684"/>
    <w:p w14:paraId="1616151B" w14:textId="77777777" w:rsidR="00484684" w:rsidRDefault="00484684"/>
    <w:sectPr w:rsidR="00484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84"/>
    <w:rsid w:val="00390620"/>
    <w:rsid w:val="00484684"/>
    <w:rsid w:val="006222B3"/>
    <w:rsid w:val="00637563"/>
    <w:rsid w:val="0073462A"/>
    <w:rsid w:val="007A1D9F"/>
    <w:rsid w:val="007A2773"/>
    <w:rsid w:val="00980B00"/>
    <w:rsid w:val="00983F43"/>
    <w:rsid w:val="00D4113C"/>
    <w:rsid w:val="00D7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537C"/>
  <w15:chartTrackingRefBased/>
  <w15:docId w15:val="{91641357-C35B-4F6C-83F7-7B892EB6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Kennedy</dc:creator>
  <cp:keywords/>
  <dc:description/>
  <cp:lastModifiedBy>Michael Bernardin</cp:lastModifiedBy>
  <cp:revision>3</cp:revision>
  <dcterms:created xsi:type="dcterms:W3CDTF">2023-05-26T19:42:00Z</dcterms:created>
  <dcterms:modified xsi:type="dcterms:W3CDTF">2023-05-26T19:42:00Z</dcterms:modified>
</cp:coreProperties>
</file>